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B967E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B967E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B967E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B967E8" w:rsidRDefault="00606DA1" w:rsidP="00B967E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967E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B967E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075"/>
        <w:gridCol w:w="5280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B967E8" w:rsidP="00B967E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28.09.2023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B967E8" w:rsidP="00B967E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5746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gridAfter w:val="1"/>
          <w:wBefore w:w="568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B967E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Default="00320EE4" w:rsidP="00B967E8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B967E8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EB0875" w:rsidRDefault="00320EE4" w:rsidP="00B967E8">
      <w:pPr>
        <w:pStyle w:val="2"/>
        <w:rPr>
          <w:rFonts w:ascii="Times New Roman" w:hAnsi="Times New Roman"/>
          <w:b/>
        </w:rPr>
      </w:pPr>
    </w:p>
    <w:p w:rsidR="00320EE4" w:rsidRDefault="00320EE4" w:rsidP="00B96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B967E8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B96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583644">
        <w:rPr>
          <w:rFonts w:ascii="Times New Roman" w:hAnsi="Times New Roman" w:cs="Times New Roman"/>
          <w:sz w:val="28"/>
          <w:szCs w:val="28"/>
        </w:rPr>
        <w:t>, от 02.12.2022 №6263</w:t>
      </w:r>
      <w:r w:rsidR="00506D02">
        <w:rPr>
          <w:rFonts w:ascii="Times New Roman" w:hAnsi="Times New Roman" w:cs="Times New Roman"/>
          <w:sz w:val="28"/>
          <w:szCs w:val="28"/>
        </w:rPr>
        <w:t>, от 29.03.2023 № 1888</w:t>
      </w:r>
      <w:r w:rsidR="009B774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743">
        <w:rPr>
          <w:rFonts w:ascii="Times New Roman" w:hAnsi="Times New Roman" w:cs="Times New Roman"/>
          <w:sz w:val="28"/>
          <w:szCs w:val="28"/>
        </w:rPr>
        <w:t>01.06.2023 № 3247</w:t>
      </w:r>
      <w:r w:rsidR="001E79DF">
        <w:rPr>
          <w:rFonts w:ascii="Times New Roman" w:hAnsi="Times New Roman" w:cs="Times New Roman"/>
          <w:sz w:val="28"/>
          <w:szCs w:val="28"/>
        </w:rPr>
        <w:t>, от 28.06.2023 № 3792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B96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15" w:rsidRDefault="00174015" w:rsidP="00E3380B">
      <w:pPr>
        <w:pStyle w:val="2"/>
        <w:jc w:val="left"/>
        <w:rPr>
          <w:sz w:val="26"/>
          <w:szCs w:val="26"/>
        </w:rPr>
      </w:pPr>
    </w:p>
    <w:p w:rsidR="002C7261" w:rsidRDefault="002C7261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11"/>
        <w:gridCol w:w="4820"/>
      </w:tblGrid>
      <w:tr w:rsidR="002C7261" w:rsidRPr="0039244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7261" w:rsidRDefault="002C7261" w:rsidP="002C72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главы местного самоуправления                                                  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261" w:rsidRPr="00392440" w:rsidRDefault="002C7261" w:rsidP="002C72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А.Г.Ворошилов</w:t>
            </w:r>
          </w:p>
        </w:tc>
      </w:tr>
    </w:tbl>
    <w:p w:rsidR="00B24C22" w:rsidRDefault="00B24C22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</w:tblGrid>
      <w:tr w:rsidR="00B24C22" w:rsidRPr="00963A8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E8" w:rsidRDefault="00B967E8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22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B967E8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Default="00320EE4" w:rsidP="00B967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B967E8" w:rsidRDefault="00B967E8" w:rsidP="00B967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28.09.2023 №5746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583644">
        <w:rPr>
          <w:rFonts w:ascii="Times New Roman" w:hAnsi="Times New Roman" w:cs="Times New Roman"/>
          <w:sz w:val="28"/>
          <w:szCs w:val="28"/>
        </w:rPr>
        <w:t>,</w:t>
      </w:r>
      <w:r w:rsidR="00583644" w:rsidRPr="00583644">
        <w:t xml:space="preserve"> </w:t>
      </w:r>
      <w:r w:rsidR="00583644" w:rsidRPr="00583644">
        <w:rPr>
          <w:rFonts w:ascii="Times New Roman" w:hAnsi="Times New Roman" w:cs="Times New Roman"/>
          <w:sz w:val="28"/>
          <w:szCs w:val="28"/>
        </w:rPr>
        <w:t>от 02.12.2022 №6263</w:t>
      </w:r>
      <w:r w:rsidR="00506D02">
        <w:rPr>
          <w:rFonts w:ascii="Times New Roman" w:hAnsi="Times New Roman" w:cs="Times New Roman"/>
          <w:sz w:val="28"/>
          <w:szCs w:val="28"/>
        </w:rPr>
        <w:t>,</w:t>
      </w:r>
      <w:r w:rsidR="00506D02" w:rsidRPr="00506D02">
        <w:t xml:space="preserve"> </w:t>
      </w:r>
      <w:r w:rsidR="00506D02" w:rsidRPr="00506D02">
        <w:rPr>
          <w:rFonts w:ascii="Times New Roman" w:hAnsi="Times New Roman" w:cs="Times New Roman"/>
          <w:sz w:val="28"/>
          <w:szCs w:val="28"/>
        </w:rPr>
        <w:t>от 29.03.2023 № 1888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>,</w:t>
      </w:r>
      <w:r w:rsidR="009B7743" w:rsidRPr="009B7743">
        <w:t xml:space="preserve"> </w:t>
      </w:r>
      <w:r w:rsidR="009B7743" w:rsidRPr="009B7743">
        <w:rPr>
          <w:rFonts w:ascii="Times New Roman" w:hAnsi="Times New Roman" w:cs="Times New Roman"/>
          <w:sz w:val="28"/>
          <w:szCs w:val="28"/>
        </w:rPr>
        <w:t>от 01.06.2023 № 3247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 w:rsidR="001E79DF" w:rsidRPr="001E79DF">
        <w:t xml:space="preserve"> </w:t>
      </w:r>
      <w:r w:rsidR="001E79DF" w:rsidRPr="001E79DF">
        <w:rPr>
          <w:rFonts w:ascii="Times New Roman" w:hAnsi="Times New Roman" w:cs="Times New Roman"/>
          <w:sz w:val="28"/>
          <w:szCs w:val="28"/>
        </w:rPr>
        <w:t>от 28.06.2023 № 3792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6A60E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6A60E2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9B7743" w:rsidRPr="006A60E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9B7743" w:rsidRPr="006A60E2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7743" w:rsidRPr="009B7743" w:rsidRDefault="00217BF1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9B7743" w:rsidRPr="009B7743" w:rsidRDefault="00217BF1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B7743"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1134" w:type="dxa"/>
            <w:vAlign w:val="center"/>
          </w:tcPr>
          <w:p w:rsidR="009B7743" w:rsidRPr="009B7743" w:rsidRDefault="00217BF1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217BF1" w:rsidRPr="006A60E2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217BF1" w:rsidRPr="006A60E2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217BF1" w:rsidRPr="006A60E2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1134" w:type="dxa"/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217BF1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7BF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7BF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583644" w:rsidRPr="005D02E1">
        <w:trPr>
          <w:gridAfter w:val="1"/>
          <w:wAfter w:w="851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9B7743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7BF1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217BF1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  <w:tr w:rsidR="00583644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06D02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7BF1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2E57D1" w:rsidRDefault="00217BF1" w:rsidP="00217BF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6A60E2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F1" w:rsidRPr="009B7743" w:rsidRDefault="00217BF1" w:rsidP="00217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28393,9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9DF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17BF1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6796D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C726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06D02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2570D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B7743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67E8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1255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1E7D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2023-10-02T05:36:00Z</cp:lastPrinted>
  <dcterms:created xsi:type="dcterms:W3CDTF">2023-10-02T07:47:00Z</dcterms:created>
  <dcterms:modified xsi:type="dcterms:W3CDTF">2023-10-02T07:47:00Z</dcterms:modified>
</cp:coreProperties>
</file>