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0" w:rsidRPr="00B67325" w:rsidRDefault="00D249B0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67325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D249B0" w:rsidRPr="00C536C4" w:rsidRDefault="00D249B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249B0" w:rsidRPr="00C536C4" w:rsidRDefault="00D249B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536C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249B0" w:rsidRDefault="00D249B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536C4" w:rsidRDefault="00C536C4" w:rsidP="00C536C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29.06.2021                                                                                                     № 3234</w:t>
      </w:r>
    </w:p>
    <w:p w:rsidR="00C536C4" w:rsidRPr="00B67325" w:rsidRDefault="00C536C4" w:rsidP="00C536C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249B0" w:rsidRPr="00B67325" w:rsidRDefault="00C536C4">
      <w:pPr>
        <w:pStyle w:val="2"/>
        <w:rPr>
          <w:sz w:val="26"/>
          <w:szCs w:val="26"/>
        </w:rPr>
      </w:pPr>
      <w:r w:rsidRPr="00B170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 установлении размера платы за содержание жилого помещения</w:t>
      </w:r>
    </w:p>
    <w:p w:rsidR="00D249B0" w:rsidRPr="00B67325" w:rsidRDefault="00D249B0">
      <w:pPr>
        <w:pStyle w:val="2"/>
        <w:rPr>
          <w:sz w:val="26"/>
          <w:szCs w:val="26"/>
        </w:rPr>
      </w:pPr>
    </w:p>
    <w:p w:rsidR="00C536C4" w:rsidRPr="00B67325" w:rsidRDefault="00C536C4" w:rsidP="00C536C4">
      <w:pPr>
        <w:spacing w:line="360" w:lineRule="auto"/>
        <w:ind w:left="3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3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6732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67325">
        <w:rPr>
          <w:rFonts w:ascii="Times New Roman" w:hAnsi="Times New Roman" w:cs="Times New Roman"/>
          <w:color w:val="000000"/>
          <w:sz w:val="28"/>
          <w:szCs w:val="28"/>
        </w:rPr>
        <w:t xml:space="preserve">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г. Бор от 24.12.2010 № 93, администрация городского округа г. Бор </w:t>
      </w:r>
      <w:r w:rsidRPr="00B673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536C4" w:rsidRDefault="00C536C4" w:rsidP="00C536C4">
      <w:pPr>
        <w:numPr>
          <w:ilvl w:val="0"/>
          <w:numId w:val="3"/>
        </w:numPr>
        <w:spacing w:line="360" w:lineRule="auto"/>
        <w:ind w:left="33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325">
        <w:rPr>
          <w:rFonts w:ascii="Times New Roman" w:hAnsi="Times New Roman" w:cs="Times New Roman"/>
          <w:color w:val="000000"/>
          <w:sz w:val="28"/>
          <w:szCs w:val="28"/>
        </w:rPr>
        <w:t>Установить с 01 августа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67325">
        <w:rPr>
          <w:rFonts w:ascii="Times New Roman" w:hAnsi="Times New Roman" w:cs="Times New Roman"/>
          <w:color w:val="000000"/>
          <w:sz w:val="28"/>
          <w:szCs w:val="28"/>
        </w:rPr>
        <w:t xml:space="preserve"> года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собрании, согласно приложению к настоящему постановлению.</w:t>
      </w:r>
      <w:proofErr w:type="gramEnd"/>
    </w:p>
    <w:p w:rsidR="00C536C4" w:rsidRDefault="00C536C4" w:rsidP="00C536C4">
      <w:pPr>
        <w:numPr>
          <w:ilvl w:val="0"/>
          <w:numId w:val="3"/>
        </w:numPr>
        <w:spacing w:line="360" w:lineRule="auto"/>
        <w:ind w:left="33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город Бор от 30.06.2020 № 2707 «Об установлении размера платы за содержание жилого помещения» с 01 августа 2021 года отменить.</w:t>
      </w:r>
    </w:p>
    <w:p w:rsidR="00C536C4" w:rsidRDefault="00C536C4" w:rsidP="00C536C4">
      <w:pPr>
        <w:numPr>
          <w:ilvl w:val="0"/>
          <w:numId w:val="3"/>
        </w:numPr>
        <w:spacing w:line="360" w:lineRule="auto"/>
        <w:ind w:left="33" w:firstLine="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325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B67325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B67325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“БОР сегодня”</w:t>
      </w:r>
      <w:r>
        <w:rPr>
          <w:rFonts w:ascii="Times New Roman" w:hAnsi="Times New Roman" w:cs="Times New Roman"/>
          <w:color w:val="000000"/>
          <w:sz w:val="28"/>
          <w:szCs w:val="28"/>
        </w:rPr>
        <w:t>,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67325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на официальном сайте </w:t>
      </w:r>
      <w:hyperlink r:id="rId5" w:history="1">
        <w:r w:rsidRPr="00B67325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673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36C4" w:rsidRDefault="00C536C4" w:rsidP="00C536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6C4" w:rsidRPr="00B67325" w:rsidRDefault="00C536C4" w:rsidP="00C536C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9B0" w:rsidRPr="00C536C4" w:rsidRDefault="00C536C4" w:rsidP="00C536C4">
      <w:pPr>
        <w:pStyle w:val="2"/>
        <w:jc w:val="left"/>
        <w:rPr>
          <w:sz w:val="26"/>
          <w:szCs w:val="26"/>
          <w:lang w:val="ru-RU"/>
        </w:rPr>
      </w:pPr>
      <w:r w:rsidRPr="00B67325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C536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672E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B67325">
        <w:rPr>
          <w:rFonts w:ascii="Times New Roman" w:hAnsi="Times New Roman"/>
          <w:color w:val="000000"/>
          <w:sz w:val="28"/>
          <w:szCs w:val="28"/>
        </w:rPr>
        <w:t>А.В.</w:t>
      </w:r>
      <w:r>
        <w:rPr>
          <w:rFonts w:ascii="Times New Roman" w:hAnsi="Times New Roman"/>
          <w:color w:val="000000"/>
          <w:sz w:val="28"/>
          <w:szCs w:val="28"/>
        </w:rPr>
        <w:t>Боровский</w:t>
      </w:r>
    </w:p>
    <w:p w:rsidR="00C536C4" w:rsidRDefault="00C536C4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C536C4" w:rsidRDefault="00C536C4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672E01" w:rsidRDefault="00672E01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p w:rsidR="00C536C4" w:rsidRDefault="00C536C4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  <w:lang w:val="en-US"/>
        </w:rPr>
      </w:pPr>
      <w:r w:rsidRPr="009D430A">
        <w:rPr>
          <w:rFonts w:ascii="Times New Roman" w:hAnsi="Times New Roman" w:cs="Times New Roman"/>
          <w:color w:val="000000"/>
          <w:sz w:val="22"/>
          <w:szCs w:val="20"/>
        </w:rPr>
        <w:t>И.В. Железнова</w:t>
      </w:r>
      <w:r>
        <w:rPr>
          <w:rFonts w:ascii="Times New Roman" w:hAnsi="Times New Roman" w:cs="Times New Roman"/>
          <w:color w:val="000000"/>
          <w:sz w:val="22"/>
          <w:szCs w:val="20"/>
        </w:rPr>
        <w:t xml:space="preserve">, </w:t>
      </w:r>
      <w:r w:rsidRPr="009D430A">
        <w:rPr>
          <w:rFonts w:ascii="Times New Roman" w:hAnsi="Times New Roman" w:cs="Times New Roman"/>
          <w:color w:val="000000"/>
          <w:sz w:val="22"/>
          <w:szCs w:val="20"/>
        </w:rPr>
        <w:t xml:space="preserve"> 3-71-96</w:t>
      </w:r>
    </w:p>
    <w:p w:rsidR="00766396" w:rsidRDefault="00766396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  <w:lang w:val="en-US"/>
        </w:rPr>
      </w:pPr>
    </w:p>
    <w:p w:rsidR="00766396" w:rsidRDefault="00766396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  <w:lang w:val="en-US"/>
        </w:rPr>
      </w:pPr>
    </w:p>
    <w:p w:rsidR="00766396" w:rsidRPr="00766396" w:rsidRDefault="00766396" w:rsidP="00C536C4">
      <w:pPr>
        <w:jc w:val="both"/>
        <w:rPr>
          <w:rFonts w:ascii="Times New Roman" w:hAnsi="Times New Roman" w:cs="Times New Roman"/>
          <w:color w:val="000000"/>
          <w:sz w:val="22"/>
          <w:szCs w:val="20"/>
          <w:lang w:val="en-US"/>
        </w:rPr>
      </w:pPr>
    </w:p>
    <w:p w:rsidR="00672E01" w:rsidRDefault="00672E01" w:rsidP="00672E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72E01" w:rsidRDefault="00672E01" w:rsidP="00672E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72E01" w:rsidRDefault="00672E01" w:rsidP="00672E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672E01" w:rsidRDefault="00672E01" w:rsidP="00672E01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29.06.2021  № 3234</w:t>
      </w:r>
    </w:p>
    <w:p w:rsidR="00C536C4" w:rsidRDefault="00C536C4" w:rsidP="00672E01">
      <w:pPr>
        <w:jc w:val="right"/>
      </w:pPr>
    </w:p>
    <w:p w:rsidR="00C536C4" w:rsidRDefault="00C536C4"/>
    <w:p w:rsidR="00C536C4" w:rsidRDefault="00C536C4"/>
    <w:p w:rsidR="00C536C4" w:rsidRPr="00B67325" w:rsidRDefault="00C536C4" w:rsidP="00C536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C536C4" w:rsidRPr="00B67325" w:rsidRDefault="00C536C4" w:rsidP="00C536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0A0"/>
      </w:tblPr>
      <w:tblGrid>
        <w:gridCol w:w="620"/>
        <w:gridCol w:w="6517"/>
        <w:gridCol w:w="2610"/>
      </w:tblGrid>
      <w:tr w:rsidR="00C536C4" w:rsidRPr="00B67325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C4" w:rsidRPr="00B67325" w:rsidRDefault="00C536C4" w:rsidP="00C536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C536C4" w:rsidRPr="00B6732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C4" w:rsidRPr="00B67325" w:rsidRDefault="00C536C4" w:rsidP="00C536C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3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6C4" w:rsidRPr="00B6732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C536C4" w:rsidRPr="00B6732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C4" w:rsidRPr="00B67325" w:rsidRDefault="00C536C4" w:rsidP="00C536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C536C4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097,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6C4" w:rsidRPr="00B17088" w:rsidRDefault="00C536C4" w:rsidP="00C5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88">
              <w:rPr>
                <w:rFonts w:ascii="Times New Roman" w:hAnsi="Times New Roman" w:cs="Times New Roman"/>
                <w:color w:val="000000"/>
                <w:sz w:val="24"/>
              </w:rPr>
              <w:t>24,27</w:t>
            </w:r>
          </w:p>
        </w:tc>
      </w:tr>
      <w:tr w:rsidR="00C536C4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ул., д. 015,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6C4" w:rsidRPr="00B17088" w:rsidRDefault="00C536C4" w:rsidP="00C5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88">
              <w:rPr>
                <w:rFonts w:ascii="Times New Roman" w:hAnsi="Times New Roman" w:cs="Times New Roman"/>
                <w:color w:val="000000"/>
                <w:sz w:val="24"/>
              </w:rPr>
              <w:t>16,29</w:t>
            </w:r>
          </w:p>
        </w:tc>
      </w:tr>
      <w:tr w:rsidR="00C536C4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017,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6C4" w:rsidRPr="00B17088" w:rsidRDefault="00C536C4" w:rsidP="00C5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88">
              <w:rPr>
                <w:rFonts w:ascii="Times New Roman" w:hAnsi="Times New Roman" w:cs="Times New Roman"/>
                <w:color w:val="000000"/>
                <w:sz w:val="24"/>
              </w:rPr>
              <w:t>25,96</w:t>
            </w:r>
          </w:p>
        </w:tc>
      </w:tr>
      <w:tr w:rsidR="00C536C4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6C4" w:rsidRDefault="00C536C4" w:rsidP="00C536C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033,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6C4" w:rsidRPr="00B17088" w:rsidRDefault="00C536C4" w:rsidP="00C5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88">
              <w:rPr>
                <w:rFonts w:ascii="Times New Roman" w:hAnsi="Times New Roman" w:cs="Times New Roman"/>
                <w:color w:val="000000"/>
                <w:sz w:val="24"/>
              </w:rPr>
              <w:t>25,21</w:t>
            </w:r>
          </w:p>
        </w:tc>
      </w:tr>
    </w:tbl>
    <w:p w:rsidR="00C536C4" w:rsidRDefault="00C536C4"/>
    <w:p w:rsidR="00C536C4" w:rsidRDefault="00C536C4"/>
    <w:p w:rsidR="00C536C4" w:rsidRDefault="00C536C4"/>
    <w:p w:rsidR="00C536C4" w:rsidRDefault="00C536C4"/>
    <w:sectPr w:rsidR="00C536C4" w:rsidSect="00C536C4">
      <w:pgSz w:w="11907" w:h="16840" w:code="9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2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203E8"/>
    <w:rsid w:val="00001744"/>
    <w:rsid w:val="00021639"/>
    <w:rsid w:val="000378DD"/>
    <w:rsid w:val="00044A93"/>
    <w:rsid w:val="00051745"/>
    <w:rsid w:val="000610E2"/>
    <w:rsid w:val="000733ED"/>
    <w:rsid w:val="00080834"/>
    <w:rsid w:val="0008086C"/>
    <w:rsid w:val="00091AC0"/>
    <w:rsid w:val="00092991"/>
    <w:rsid w:val="000B4C35"/>
    <w:rsid w:val="000C4A06"/>
    <w:rsid w:val="000C7CC7"/>
    <w:rsid w:val="000D2A74"/>
    <w:rsid w:val="000F4808"/>
    <w:rsid w:val="000F6351"/>
    <w:rsid w:val="00101A49"/>
    <w:rsid w:val="001203E8"/>
    <w:rsid w:val="00124959"/>
    <w:rsid w:val="00125F1E"/>
    <w:rsid w:val="00166A43"/>
    <w:rsid w:val="0019008B"/>
    <w:rsid w:val="001C76F2"/>
    <w:rsid w:val="001D5EB3"/>
    <w:rsid w:val="002043FA"/>
    <w:rsid w:val="00204EC5"/>
    <w:rsid w:val="00216F46"/>
    <w:rsid w:val="00217DD0"/>
    <w:rsid w:val="00273BA7"/>
    <w:rsid w:val="00276C70"/>
    <w:rsid w:val="002906CD"/>
    <w:rsid w:val="00294E39"/>
    <w:rsid w:val="002B64CF"/>
    <w:rsid w:val="002C43C4"/>
    <w:rsid w:val="002E2ACA"/>
    <w:rsid w:val="002E599D"/>
    <w:rsid w:val="003164E5"/>
    <w:rsid w:val="0035357C"/>
    <w:rsid w:val="00366D38"/>
    <w:rsid w:val="003819EA"/>
    <w:rsid w:val="003908AB"/>
    <w:rsid w:val="003911B0"/>
    <w:rsid w:val="003940F1"/>
    <w:rsid w:val="00395A66"/>
    <w:rsid w:val="003B2987"/>
    <w:rsid w:val="003C3495"/>
    <w:rsid w:val="003C5ABD"/>
    <w:rsid w:val="003F2415"/>
    <w:rsid w:val="00412AD9"/>
    <w:rsid w:val="00432692"/>
    <w:rsid w:val="004542BC"/>
    <w:rsid w:val="00456033"/>
    <w:rsid w:val="00460305"/>
    <w:rsid w:val="00460C82"/>
    <w:rsid w:val="004913F6"/>
    <w:rsid w:val="004A15E0"/>
    <w:rsid w:val="004E5D62"/>
    <w:rsid w:val="004F1410"/>
    <w:rsid w:val="00506A56"/>
    <w:rsid w:val="00520327"/>
    <w:rsid w:val="00526C00"/>
    <w:rsid w:val="0054298C"/>
    <w:rsid w:val="0057503D"/>
    <w:rsid w:val="0058003D"/>
    <w:rsid w:val="00585829"/>
    <w:rsid w:val="0059671B"/>
    <w:rsid w:val="005B2B16"/>
    <w:rsid w:val="005B3712"/>
    <w:rsid w:val="0063488E"/>
    <w:rsid w:val="00640647"/>
    <w:rsid w:val="00655236"/>
    <w:rsid w:val="0066414F"/>
    <w:rsid w:val="00666DAC"/>
    <w:rsid w:val="00671558"/>
    <w:rsid w:val="00672E01"/>
    <w:rsid w:val="006A07A8"/>
    <w:rsid w:val="00711EA8"/>
    <w:rsid w:val="00712CB5"/>
    <w:rsid w:val="007254B0"/>
    <w:rsid w:val="00733070"/>
    <w:rsid w:val="00736C61"/>
    <w:rsid w:val="007570EE"/>
    <w:rsid w:val="00763EE3"/>
    <w:rsid w:val="00765C4D"/>
    <w:rsid w:val="00766396"/>
    <w:rsid w:val="00781E71"/>
    <w:rsid w:val="007A1ACA"/>
    <w:rsid w:val="007B1F95"/>
    <w:rsid w:val="007B4D4B"/>
    <w:rsid w:val="007D1A2E"/>
    <w:rsid w:val="007E23DF"/>
    <w:rsid w:val="007E4CF9"/>
    <w:rsid w:val="007F5D2A"/>
    <w:rsid w:val="00815040"/>
    <w:rsid w:val="00820E67"/>
    <w:rsid w:val="008465A7"/>
    <w:rsid w:val="00860BF3"/>
    <w:rsid w:val="00872685"/>
    <w:rsid w:val="00886E28"/>
    <w:rsid w:val="0088735C"/>
    <w:rsid w:val="008A11F1"/>
    <w:rsid w:val="008C0896"/>
    <w:rsid w:val="008C3E8A"/>
    <w:rsid w:val="008C7AD5"/>
    <w:rsid w:val="008E565A"/>
    <w:rsid w:val="009117D3"/>
    <w:rsid w:val="00975730"/>
    <w:rsid w:val="00997BFF"/>
    <w:rsid w:val="009A543A"/>
    <w:rsid w:val="009C013B"/>
    <w:rsid w:val="009C749F"/>
    <w:rsid w:val="009D430A"/>
    <w:rsid w:val="009E0A40"/>
    <w:rsid w:val="009F1AED"/>
    <w:rsid w:val="009F5E50"/>
    <w:rsid w:val="00A03CFB"/>
    <w:rsid w:val="00A13FFA"/>
    <w:rsid w:val="00A31BFA"/>
    <w:rsid w:val="00A346CD"/>
    <w:rsid w:val="00A36173"/>
    <w:rsid w:val="00A50F7E"/>
    <w:rsid w:val="00A61A3C"/>
    <w:rsid w:val="00A858AD"/>
    <w:rsid w:val="00AE391F"/>
    <w:rsid w:val="00B07FAD"/>
    <w:rsid w:val="00B15355"/>
    <w:rsid w:val="00B1551B"/>
    <w:rsid w:val="00B17088"/>
    <w:rsid w:val="00B20F97"/>
    <w:rsid w:val="00B24ECC"/>
    <w:rsid w:val="00B30217"/>
    <w:rsid w:val="00B57D2A"/>
    <w:rsid w:val="00B611FE"/>
    <w:rsid w:val="00B66CD6"/>
    <w:rsid w:val="00B67325"/>
    <w:rsid w:val="00B90153"/>
    <w:rsid w:val="00B97B55"/>
    <w:rsid w:val="00BA291C"/>
    <w:rsid w:val="00BB12A7"/>
    <w:rsid w:val="00BB37D7"/>
    <w:rsid w:val="00BB4A50"/>
    <w:rsid w:val="00BD2D4E"/>
    <w:rsid w:val="00C46DF3"/>
    <w:rsid w:val="00C536C4"/>
    <w:rsid w:val="00C743A4"/>
    <w:rsid w:val="00C84103"/>
    <w:rsid w:val="00CC1BA6"/>
    <w:rsid w:val="00CF06F8"/>
    <w:rsid w:val="00D02A12"/>
    <w:rsid w:val="00D12A8E"/>
    <w:rsid w:val="00D249B0"/>
    <w:rsid w:val="00D37AEB"/>
    <w:rsid w:val="00D64609"/>
    <w:rsid w:val="00D708DB"/>
    <w:rsid w:val="00D74369"/>
    <w:rsid w:val="00D94DEA"/>
    <w:rsid w:val="00DA3888"/>
    <w:rsid w:val="00DC5073"/>
    <w:rsid w:val="00DD245F"/>
    <w:rsid w:val="00DD47A5"/>
    <w:rsid w:val="00DD5E1B"/>
    <w:rsid w:val="00DE21C9"/>
    <w:rsid w:val="00DF222A"/>
    <w:rsid w:val="00DF497C"/>
    <w:rsid w:val="00DF79B0"/>
    <w:rsid w:val="00E10027"/>
    <w:rsid w:val="00E53E25"/>
    <w:rsid w:val="00E57A87"/>
    <w:rsid w:val="00EA5AFA"/>
    <w:rsid w:val="00EC019D"/>
    <w:rsid w:val="00EE1655"/>
    <w:rsid w:val="00EF4076"/>
    <w:rsid w:val="00F04681"/>
    <w:rsid w:val="00F46476"/>
    <w:rsid w:val="00F4689E"/>
    <w:rsid w:val="00F64502"/>
    <w:rsid w:val="00F926AB"/>
    <w:rsid w:val="00F95195"/>
    <w:rsid w:val="00FB3951"/>
    <w:rsid w:val="00FB6872"/>
    <w:rsid w:val="00FD1210"/>
    <w:rsid w:val="00FF2BDF"/>
    <w:rsid w:val="00FF438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BodyText2Char">
    <w:name w:val="Body Text 2 Char"/>
    <w:uiPriority w:val="99"/>
    <w:semiHidden/>
    <w:rsid w:val="00003E5A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uiPriority w:val="99"/>
    <w:semiHidden/>
    <w:rsid w:val="00003E5A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003E5A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2358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2021-06-21T10:34:00Z</cp:lastPrinted>
  <dcterms:created xsi:type="dcterms:W3CDTF">2021-06-30T10:13:00Z</dcterms:created>
  <dcterms:modified xsi:type="dcterms:W3CDTF">2021-06-30T10:13:00Z</dcterms:modified>
</cp:coreProperties>
</file>